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F7" w:rsidRDefault="006B1FF7" w:rsidP="006B1FF7">
      <w:pPr>
        <w:jc w:val="center"/>
        <w:rPr>
          <w:rFonts w:ascii="ＭＳ Ｐゴシック" w:eastAsia="ＭＳ Ｐゴシック" w:hAnsi="ＭＳ Ｐゴシック" w:hint="eastAsia"/>
          <w:b/>
          <w:sz w:val="44"/>
          <w:szCs w:val="44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＜　</w:t>
      </w:r>
      <w:r w:rsidRPr="00DC366A">
        <w:rPr>
          <w:rFonts w:ascii="ＭＳ Ｐゴシック" w:eastAsia="ＭＳ Ｐゴシック" w:hAnsi="ＭＳ Ｐゴシック" w:hint="eastAsia"/>
          <w:b/>
          <w:sz w:val="44"/>
          <w:szCs w:val="44"/>
        </w:rPr>
        <w:t>FAX送信票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＞</w:t>
      </w:r>
    </w:p>
    <w:p w:rsidR="006B1FF7" w:rsidRPr="00C02CBA" w:rsidRDefault="006B1FF7" w:rsidP="006B1FF7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※送り状は不要です。</w:t>
      </w:r>
    </w:p>
    <w:p w:rsidR="006B1FF7" w:rsidRPr="009042D0" w:rsidRDefault="006B1FF7" w:rsidP="006B1FF7">
      <w:pPr>
        <w:ind w:firstLineChars="1095" w:firstLine="4632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90805</wp:posOffset>
                </wp:positionV>
                <wp:extent cx="4565015" cy="817245"/>
                <wp:effectExtent l="6985" t="8890" r="9525" b="120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015" cy="817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1FF7" w:rsidRPr="00EF5EDE" w:rsidRDefault="006B1FF7" w:rsidP="006B1FF7">
                            <w:pPr>
                              <w:pStyle w:val="a3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EF5EDE">
                              <w:rPr>
                                <w:rFonts w:hint="eastAsia"/>
                                <w:sz w:val="24"/>
                              </w:rPr>
                              <w:t xml:space="preserve">あて先　：福島県立郡山養護学校　　担当　：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折原　清治</w:t>
                            </w:r>
                          </w:p>
                          <w:p w:rsidR="006B1FF7" w:rsidRPr="00EF5EDE" w:rsidRDefault="006B1FF7" w:rsidP="006B1FF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EF5ED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FAX：０２４－９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６</w:t>
                            </w:r>
                            <w:r w:rsidRPr="00EF5ED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１－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５７８４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57.9pt;margin-top:7.15pt;width:359.4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/IlQIAAA4FAAAOAAAAZHJzL2Uyb0RvYy54bWysVMGO0zAQvSPxD5bvbZI26bbRpqtV0yKk&#10;BVZa+AA3dhoLxw6223RB+xnwAXDmjDjwOazEXzB22m7LXhAih2Qcj2fem3nj84ttLdCGacOVzHDU&#10;DzFislCUy1WG37xe9MYYGUskJUJJluFbZvDF9OmT87ZJ2UBVSlCmEQSRJm2bDFfWNmkQmKJiNTF9&#10;1TAJm6XSNbGw1KuAatJC9FoEgzAcBa3StNGqYMbA37zbxFMfvyxZYV+VpWEWiQwDNuvf2r+X7h1M&#10;z0m60qSpeLGDQf4BRU24hKSHUDmxBK01fxSq5oVWRpW2X6g6UGXJC+Y5AJso/IPNTUUa5rlAcUxz&#10;KJP5f2GLl5trjTjN8BAjSWpo0f3XL/efvv/88Tn49fFbZ6GhK1TbmBT8b5pr7aia5koVbw2SalYR&#10;uWKXWqu2YoQCvMj5BycH3MLAUbRsXygKecjaKl+zbalrFxCqgba+NbeH1rCtRQX8jJNREkYJRgXs&#10;jaOzQZz4FCTdn260sc+YqpEzMqyh9T462VwZ69CQdO/ikkm14EL49guJ2gxPkkHiDxglOHWbnqRe&#10;LWdCow1xAvLPLu+JW80tyFjwGsAdnEjqqjGX1GexhIvOBiRCuuBADrDtrE4uHybhZD6ej+NePBjN&#10;e3GY573LxSzujRbRWZIP89ksj+4czihOK04pkw7qXrpR/HfS2A1RJ7qDeE8omWPmC/88Zh6cwvBV&#10;Blb7r2fnZeA63ynIbpdbKIiTw1LRWxCEVt1YwjUCRqX0e4xaGMkMm3drohlG4rkEUZ3FgwkowPrF&#10;eDyBedbHG8ujDSILCJRhi1Fnzmw39etG81UFeSLfbKkuQYYl9wp5wLQTLwydp7K7INxUH6+918M1&#10;Nv0NAAD//wMAUEsDBBQABgAIAAAAIQDp05Ma4AAAAAoBAAAPAAAAZHJzL2Rvd25yZXYueG1sTI9B&#10;T8MwDIXvSPyHyEjcWNKtbFNpOlVMcEKIbQiJW9aYttA4VZNthV+P4QI3P/vp+Xv5anSdOOIQWk8a&#10;kokCgVR521Kt4Xl3d7UEEaIhazpPqOETA6yK87PcZNafaIPHbawFh1DIjIYmxj6TMlQNOhMmvkfi&#10;25sfnIksh1rawZw43HVyqtRcOtMSf2hMj7cNVh/bg9OwKcf5/Vf7moaHlzJ57KfrJ7V+1/ryYixv&#10;QEQc458ZfvAZHQpm2vsD2SA61sk1o0ce0hkINixn6QLE/nehQBa5/F+h+AYAAP//AwBQSwECLQAU&#10;AAYACAAAACEAtoM4kv4AAADhAQAAEwAAAAAAAAAAAAAAAAAAAAAAW0NvbnRlbnRfVHlwZXNdLnht&#10;bFBLAQItABQABgAIAAAAIQA4/SH/1gAAAJQBAAALAAAAAAAAAAAAAAAAAC8BAABfcmVscy8ucmVs&#10;c1BLAQItABQABgAIAAAAIQDKze/IlQIAAA4FAAAOAAAAAAAAAAAAAAAAAC4CAABkcnMvZTJvRG9j&#10;LnhtbFBLAQItABQABgAIAAAAIQDp05Ma4AAAAAoBAAAPAAAAAAAAAAAAAAAAAO8EAABkcnMvZG93&#10;bnJldi54bWxQSwUGAAAAAAQABADzAAAA/AUAAAAA&#10;" filled="f">
                <v:textbox inset="5.85pt,.7pt,5.85pt,.7pt">
                  <w:txbxContent>
                    <w:p w:rsidR="006B1FF7" w:rsidRPr="00EF5EDE" w:rsidRDefault="006B1FF7" w:rsidP="006B1FF7">
                      <w:pPr>
                        <w:pStyle w:val="a3"/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EF5EDE">
                        <w:rPr>
                          <w:rFonts w:hint="eastAsia"/>
                          <w:sz w:val="24"/>
                        </w:rPr>
                        <w:t xml:space="preserve">あて先　：福島県立郡山養護学校　　担当　：　</w:t>
                      </w:r>
                      <w:r>
                        <w:rPr>
                          <w:rFonts w:hint="eastAsia"/>
                          <w:sz w:val="24"/>
                        </w:rPr>
                        <w:t>折原　清治</w:t>
                      </w:r>
                    </w:p>
                    <w:p w:rsidR="006B1FF7" w:rsidRPr="00EF5EDE" w:rsidRDefault="006B1FF7" w:rsidP="006B1FF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</w:pPr>
                      <w:r w:rsidRPr="00EF5ED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FAX：０２４－９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６</w:t>
                      </w:r>
                      <w:r w:rsidRPr="00EF5ED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１－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５７８４</w:t>
                      </w:r>
                    </w:p>
                  </w:txbxContent>
                </v:textbox>
              </v:rect>
            </w:pict>
          </mc:Fallback>
        </mc:AlternateContent>
      </w:r>
      <w:r w:rsidRPr="009042D0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:rsidR="006B1FF7" w:rsidRDefault="006B1FF7" w:rsidP="006B1FF7">
      <w:pPr>
        <w:ind w:firstLineChars="1095" w:firstLine="2442"/>
        <w:jc w:val="left"/>
        <w:rPr>
          <w:rFonts w:ascii="ＭＳ Ｐゴシック" w:eastAsia="ＭＳ Ｐゴシック" w:hAnsi="ＭＳ Ｐゴシック" w:hint="eastAsia"/>
          <w:sz w:val="24"/>
        </w:rPr>
      </w:pPr>
    </w:p>
    <w:p w:rsidR="006B1FF7" w:rsidRDefault="006B1FF7" w:rsidP="006B1FF7">
      <w:pPr>
        <w:ind w:firstLineChars="1095" w:firstLine="2892"/>
        <w:jc w:val="left"/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:rsidR="006B1FF7" w:rsidRPr="00C02CBA" w:rsidRDefault="006B1FF7" w:rsidP="006B1FF7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r w:rsidRPr="00C02CBA">
        <w:rPr>
          <w:rFonts w:ascii="ＭＳ Ｐゴシック" w:eastAsia="ＭＳ Ｐゴシック" w:hAnsi="ＭＳ Ｐゴシック" w:hint="eastAsia"/>
          <w:b/>
          <w:sz w:val="36"/>
          <w:szCs w:val="36"/>
        </w:rPr>
        <w:t>「第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２</w:t>
      </w:r>
      <w:r w:rsidRPr="00C02CBA">
        <w:rPr>
          <w:rFonts w:ascii="ＭＳ Ｐゴシック" w:eastAsia="ＭＳ Ｐゴシック" w:hAnsi="ＭＳ Ｐゴシック" w:hint="eastAsia"/>
          <w:b/>
          <w:sz w:val="36"/>
          <w:szCs w:val="36"/>
        </w:rPr>
        <w:t>回　県中地区特別支援学校合同セミナー」参加申込書</w:t>
      </w:r>
    </w:p>
    <w:p w:rsidR="006B1FF7" w:rsidRDefault="006B1FF7" w:rsidP="006B1FF7">
      <w:pPr>
        <w:jc w:val="lef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B1FF7" w:rsidRDefault="006B1FF7" w:rsidP="006B1FF7">
      <w:pPr>
        <w:ind w:left="1343"/>
        <w:jc w:val="left"/>
        <w:rPr>
          <w:rFonts w:ascii="ＭＳ Ｐゴシック" w:eastAsia="ＭＳ Ｐゴシック" w:hAnsi="ＭＳ Ｐゴシック" w:hint="eastAsia"/>
          <w:b/>
          <w:sz w:val="24"/>
          <w:u w:val="single"/>
        </w:rPr>
      </w:pPr>
      <w:r w:rsidRPr="00AE731A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所属名　　　　　　　　　　　　　　　　　　　　　　　　　　　　　　　　　　　</w:t>
      </w:r>
    </w:p>
    <w:p w:rsidR="006B1FF7" w:rsidRDefault="006B1FF7" w:rsidP="006B1FF7">
      <w:pPr>
        <w:ind w:firstLineChars="500" w:firstLine="1320"/>
        <w:jc w:val="left"/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</w:pPr>
      <w:r w:rsidRPr="00AE731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TEL　　　　　　　　　　　　　　　　　　　　　　　　　　　　　　　</w:t>
      </w:r>
    </w:p>
    <w:p w:rsidR="006B1FF7" w:rsidRPr="00FB50D1" w:rsidRDefault="006B1FF7" w:rsidP="006B1FF7">
      <w:pPr>
        <w:ind w:firstLineChars="500" w:firstLine="1320"/>
        <w:jc w:val="left"/>
        <w:rPr>
          <w:rFonts w:ascii="ＭＳ Ｐゴシック" w:eastAsia="ＭＳ Ｐゴシック" w:hAnsi="ＭＳ Ｐゴシック" w:hint="eastAsia"/>
          <w:b/>
          <w:sz w:val="24"/>
          <w:u w:val="single"/>
        </w:rPr>
      </w:pPr>
      <w:r w:rsidRPr="00AF427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FAX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</w:p>
    <w:p w:rsidR="006B1FF7" w:rsidRPr="00EF5EDE" w:rsidRDefault="006B1FF7" w:rsidP="006B1FF7">
      <w:pPr>
        <w:jc w:val="left"/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</w:pPr>
    </w:p>
    <w:p w:rsidR="006B1FF7" w:rsidRDefault="006B1FF7" w:rsidP="006B1FF7">
      <w:pPr>
        <w:numPr>
          <w:ilvl w:val="0"/>
          <w:numId w:val="1"/>
        </w:numPr>
        <w:spacing w:line="0" w:lineRule="atLeast"/>
        <w:ind w:left="357"/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特別支援教育コーディネーターの方は、「職名」の欄に「コーディネーター」と</w:t>
      </w:r>
    </w:p>
    <w:p w:rsidR="006B1FF7" w:rsidRDefault="006B1FF7" w:rsidP="006B1FF7">
      <w:pPr>
        <w:spacing w:line="0" w:lineRule="atLeast"/>
        <w:ind w:left="357"/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ご記入ください。</w:t>
      </w:r>
    </w:p>
    <w:p w:rsidR="006B1FF7" w:rsidRPr="00EF5EDE" w:rsidRDefault="006B1FF7" w:rsidP="006B1FF7">
      <w:pPr>
        <w:spacing w:line="0" w:lineRule="atLeast"/>
        <w:ind w:left="357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667"/>
        <w:gridCol w:w="2037"/>
      </w:tblGrid>
      <w:tr w:rsidR="006B1FF7" w:rsidRPr="00A30AC0" w:rsidTr="00741172"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1FF7" w:rsidRPr="00A30AC0" w:rsidRDefault="006B1FF7" w:rsidP="0074117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　　名</w:t>
            </w:r>
          </w:p>
        </w:tc>
        <w:tc>
          <w:tcPr>
            <w:tcW w:w="36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1FF7" w:rsidRPr="00A30AC0" w:rsidRDefault="006B1FF7" w:rsidP="0074117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　　名</w:t>
            </w:r>
          </w:p>
        </w:tc>
        <w:tc>
          <w:tcPr>
            <w:tcW w:w="20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FF7" w:rsidRPr="00A30AC0" w:rsidRDefault="006B1FF7" w:rsidP="00741172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情報交換会の参加の有無</w:t>
            </w:r>
          </w:p>
        </w:tc>
      </w:tr>
      <w:tr w:rsidR="006B1FF7" w:rsidRPr="00A30AC0" w:rsidTr="00741172">
        <w:tc>
          <w:tcPr>
            <w:tcW w:w="355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double" w:sz="4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ind w:firstLineChars="100" w:firstLine="263"/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・　無</w:t>
            </w:r>
          </w:p>
        </w:tc>
      </w:tr>
      <w:tr w:rsidR="006B1FF7" w:rsidRPr="00A30AC0" w:rsidTr="00741172">
        <w:tc>
          <w:tcPr>
            <w:tcW w:w="3558" w:type="dxa"/>
            <w:tcBorders>
              <w:lef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3667" w:type="dxa"/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ind w:firstLineChars="100" w:firstLine="263"/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・　無</w:t>
            </w:r>
          </w:p>
        </w:tc>
      </w:tr>
      <w:tr w:rsidR="006B1FF7" w:rsidRPr="00A30AC0" w:rsidTr="00741172">
        <w:tc>
          <w:tcPr>
            <w:tcW w:w="35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3667" w:type="dxa"/>
            <w:tcBorders>
              <w:bottom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ind w:firstLineChars="100" w:firstLine="263"/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・　無</w:t>
            </w:r>
          </w:p>
        </w:tc>
      </w:tr>
    </w:tbl>
    <w:p w:rsidR="006B1FF7" w:rsidRDefault="006B1FF7" w:rsidP="006B1FF7">
      <w:pPr>
        <w:ind w:left="360"/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58420</wp:posOffset>
                </wp:positionV>
                <wp:extent cx="275590" cy="363220"/>
                <wp:effectExtent l="29210" t="6985" r="28575" b="10795"/>
                <wp:wrapNone/>
                <wp:docPr id="2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63220"/>
                        </a:xfrm>
                        <a:prstGeom prst="downArrow">
                          <a:avLst>
                            <a:gd name="adj1" fmla="val 50000"/>
                            <a:gd name="adj2" fmla="val 3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395.65pt;margin-top:4.6pt;width:21.7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CeVgIAAJEEAAAOAAAAZHJzL2Uyb0RvYy54bWysVM2O0zAQviPxDpbvNG263W2jTVerLkVI&#10;C6y0wH1qO43Bf9hu032GFc+AxBNw5IFAvAYTJ9tt4YbIwbEzM998M58n5xc7rchW+CCtKeloMKRE&#10;GGa5NOuSvnu7fDalJEQwHJQ1oqR3ItCL+dMn540rRG5rq7jwBEFMKBpX0jpGV2RZYLXQEAbWCYPG&#10;ynoNEY9+nXEPDaJrleXD4WnWWM+dt0yEgF+vOiOdJ/yqEiy+qaogIlElRW4xrT6tq3bN5udQrD24&#10;WrKeBvwDCw3SYNI91BVEIBsv/4LSknkbbBUHzOrMVpVkItWA1YyGf1RzW4MTqRZsTnD7NoX/B8te&#10;b288kbykOSUGNEr04/v9ry9ff37+RvK2PY0LBXrduhvfFhjctWUfAzF2UYNZi0vvbVML4Ehq1Ppn&#10;RwHtIWAoWTWvLEd02ESbOrWrvG4BsQdklwS52wsidpEw/JifTSYzlI2haXw6zvMkWAbFQ7DzIb4Q&#10;VpN2U1JuG5MIpQywvQ4xicL70oB/GFFSaYUab0GRyRCf/g4c+GArHn3G+exklgqDokdEAg+JU0us&#10;knwplUoHv14tlCcIX9JlevrgcOimDGlKOpvkk0T1yBYOIVqGHUfMeuSmZcTRUVKXdLp3gqLV4rnh&#10;6WJHkKrbY7AyvTitHp2uK8vvUBtvu7nAOcaNgPf4pqTBqShp+LQBLyhRLw0qfHaSzyY4Rukwnbba&#10;+EPD6sAAhtUWRw2huu0idoO3cV6ua8w0SrUbe4l3opLx4fJ0rHqyeO9xdzRYh+fk9fgnmf8GAAD/&#10;/wMAUEsDBBQABgAIAAAAIQBu32Bj3wAAAAgBAAAPAAAAZHJzL2Rvd25yZXYueG1sTI/BTsMwEETv&#10;SPyDtUjcqNO0tGnIpkIRHJFogUq9bWKTRNjrKHbb8PeYExxHM5p5U2wna8RZj753jDCfJSA0N071&#10;3CK8vz3fZSB8IFZkHGuEb+1hW15fFZQrd+GdPu9DK2IJ+5wQuhCGXErfdNqSn7lBc/Q+3WgpRDm2&#10;Uo10ieXWyDRJVtJSz3Gho0FXnW6+9ieLcPioXjLzVCvZmJSO1eGY2Nd7xNub6fEBRNBT+AvDL35E&#10;hzIy1e7EyguDsN7MFzGKsElBRD9bLNcgaoTVagmyLOT/A+UPAAAA//8DAFBLAQItABQABgAIAAAA&#10;IQC2gziS/gAAAOEBAAATAAAAAAAAAAAAAAAAAAAAAABbQ29udGVudF9UeXBlc10ueG1sUEsBAi0A&#10;FAAGAAgAAAAhADj9If/WAAAAlAEAAAsAAAAAAAAAAAAAAAAALwEAAF9yZWxzLy5yZWxzUEsBAi0A&#10;FAAGAAgAAAAhABtqQJ5WAgAAkQQAAA4AAAAAAAAAAAAAAAAALgIAAGRycy9lMm9Eb2MueG1sUEsB&#10;Ai0AFAAGAAgAAAAhAG7fYGPfAAAACAEAAA8AAAAAAAAAAAAAAAAAsAQAAGRycy9kb3ducmV2Lnht&#10;bFBLBQYAAAAABAAEAPMAAAC8BQAAAAA=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58420</wp:posOffset>
                </wp:positionV>
                <wp:extent cx="2083435" cy="363220"/>
                <wp:effectExtent l="13970" t="6985" r="762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FF7" w:rsidRPr="00987F23" w:rsidRDefault="006B1FF7" w:rsidP="006B1FF7">
                            <w:pPr>
                              <w:rPr>
                                <w:sz w:val="24"/>
                              </w:rPr>
                            </w:pPr>
                            <w:r w:rsidRPr="00987F23">
                              <w:rPr>
                                <w:rFonts w:hint="eastAsia"/>
                                <w:sz w:val="24"/>
                              </w:rPr>
                              <w:t>「有」に○をつけられた方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21.95pt;margin-top:4.6pt;width:164.05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zvQQIAAFYEAAAOAAAAZHJzL2Uyb0RvYy54bWysVMGO0zAQvSPxD5bvNGm6Xdqo6WrVpQhp&#10;gZUWPsBxnMTCsc3YbVL+Az4AzpwRBz6HlfgLJk5busAJkYPl8YyfZ96byeKiaxTZCnDS6IyORzEl&#10;QnNTSF1l9PWr9aMZJc4zXTBltMjoTjh6sXz4YNHaVCSmNqoQQBBEu7S1Ga29t2kUOV6LhrmRsUKj&#10;szTQMI8mVFEBrEX0RkVJHJ9HrYHCguHCOTy9Gpx0GfDLUnD/siyd8ERlFHPzYYWw5v0aLRcsrYDZ&#10;WvJ9GuwfsmiY1PjoEeqKeUY2IP+AaiQH40zpR9w0kSlLyUWoAasZx79Vc1szK0ItSI6zR5rc/4Pl&#10;L7Y3QGSB2lGiWYMS3X3+dPfh6/dvH6Mf778MOzLuiWqtSzH+1t5AX6qz14a/cUSbVc10JS4BTFsL&#10;VmB6IT66d6E3HF4lefvcFPgO23gTOOtKaHpAZIN0QZrdURrRecLxMIlnk7PJlBKOvsn5JEmCdhFL&#10;D7ctOP9UmIb0m4wCSh/Q2fbaecweQw8hIXujZLGWSgUDqnylgGwZtsk6fH3BeMWdhilN2ozOp8k0&#10;IN/zuVOIOHx/g2ikx35Xssno7BjE0p62J7oI3eiZVMMe31ca0zhQN0jgu7zbK7YXJTfFDokFM7Q3&#10;jiNuagPvKGmxtTPq3m4YCErUM43iPD5L5sikD8ZsNse5gFNHfuJgmiNQRj0lw3blh+nZWJBVje+M&#10;AxfaXKKcpQxM9/kOOe2Tx+YNbO4HrZ+OUztE/fodLH8CAAD//wMAUEsDBBQABgAIAAAAIQD0IKwg&#10;3AAAAAgBAAAPAAAAZHJzL2Rvd25yZXYueG1sTI/BTsMwEETvSPyDtUjcqEMIaRuyqQCJI6AW1LMT&#10;u0lUex3Fbpr+PcsJjqMZzbwpN7OzYjJj6D0h3C8SEIYar3tqEb6/3u5WIEJUpJX1ZBAuJsCmur4q&#10;VaH9mbZm2sVWcAmFQiF0MQ6FlKHpjFNh4QdD7B386FRkObZSj+rM5c7KNEly6VRPvNCpwbx2pjnu&#10;Tg5h9Zm2mfXuZf/xeIzv9WUi2krE25v5+QlENHP8C8MvPqNDxUy1P5EOwiJk2cOaowjrFAT7y2XK&#10;32qEPM9AVqX8f6D6AQAA//8DAFBLAQItABQABgAIAAAAIQC2gziS/gAAAOEBAAATAAAAAAAAAAAA&#10;AAAAAAAAAABbQ29udGVudF9UeXBlc10ueG1sUEsBAi0AFAAGAAgAAAAhADj9If/WAAAAlAEAAAsA&#10;AAAAAAAAAAAAAAAALwEAAF9yZWxzLy5yZWxzUEsBAi0AFAAGAAgAAAAhAEtS3O9BAgAAVgQAAA4A&#10;AAAAAAAAAAAAAAAALgIAAGRycy9lMm9Eb2MueG1sUEsBAi0AFAAGAAgAAAAhAPQgrCDcAAAACAEA&#10;AA8AAAAAAAAAAAAAAAAAmwQAAGRycy9kb3ducmV2LnhtbFBLBQYAAAAABAAEAPMAAACkBQAAAAA=&#10;">
                <v:textbox inset="5.85pt,.7pt,5.85pt,.7pt">
                  <w:txbxContent>
                    <w:p w:rsidR="006B1FF7" w:rsidRPr="00987F23" w:rsidRDefault="006B1FF7" w:rsidP="006B1FF7">
                      <w:pPr>
                        <w:rPr>
                          <w:sz w:val="24"/>
                        </w:rPr>
                      </w:pPr>
                      <w:r w:rsidRPr="00987F23">
                        <w:rPr>
                          <w:rFonts w:hint="eastAsia"/>
                          <w:sz w:val="24"/>
                        </w:rPr>
                        <w:t>「有」に○をつけられた方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</w:p>
    <w:p w:rsidR="006B1FF7" w:rsidRPr="00987F23" w:rsidRDefault="006B1FF7" w:rsidP="006B1FF7">
      <w:pPr>
        <w:ind w:left="360"/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2"/>
      </w:tblGrid>
      <w:tr w:rsidR="006B1FF7" w:rsidRPr="00A30AC0" w:rsidTr="00741172">
        <w:tc>
          <w:tcPr>
            <w:tcW w:w="9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話題にしたい内容に○をつけてください。</w:t>
            </w:r>
          </w:p>
        </w:tc>
      </w:tr>
      <w:tr w:rsidR="006B1FF7" w:rsidRPr="00A30AC0" w:rsidTr="00741172">
        <w:tc>
          <w:tcPr>
            <w:tcW w:w="9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1FF7" w:rsidRPr="00A30AC0" w:rsidRDefault="006B1FF7" w:rsidP="00741172">
            <w:pPr>
              <w:ind w:firstLineChars="100" w:firstLine="263"/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・知的障がい　　　・肢体不自由　　　・病弱　　　　・聴覚障がい　　・視覚障がい　　</w:t>
            </w:r>
          </w:p>
          <w:p w:rsidR="006B1FF7" w:rsidRPr="00A30AC0" w:rsidRDefault="006B1FF7" w:rsidP="00741172">
            <w:pPr>
              <w:ind w:firstLineChars="100" w:firstLine="263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・発達障がい　　　・情緒障がい　　　・その他（　　　　　　　　　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A30AC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）</w:t>
            </w:r>
          </w:p>
        </w:tc>
      </w:tr>
    </w:tbl>
    <w:p w:rsidR="006B1FF7" w:rsidRDefault="006B1FF7" w:rsidP="006B1FF7">
      <w:pPr>
        <w:spacing w:line="0" w:lineRule="atLeast"/>
        <w:ind w:left="447"/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</w:p>
    <w:p w:rsidR="006B1FF7" w:rsidRPr="00EF5EDE" w:rsidRDefault="006B1FF7" w:rsidP="006B1FF7">
      <w:pPr>
        <w:numPr>
          <w:ilvl w:val="0"/>
          <w:numId w:val="1"/>
        </w:numPr>
        <w:spacing w:line="0" w:lineRule="atLeast"/>
        <w:ind w:left="447" w:hangingChars="170" w:hanging="447"/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r w:rsidRPr="00EF5EDE">
        <w:rPr>
          <w:rFonts w:ascii="ＭＳ Ｐゴシック" w:eastAsia="ＭＳ Ｐゴシック" w:hAnsi="ＭＳ Ｐゴシック" w:hint="eastAsia"/>
          <w:sz w:val="28"/>
          <w:szCs w:val="28"/>
        </w:rPr>
        <w:t>駐車場はありますが混雑が予想されます。できるだけ公共交通機関をご利用ください。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EF5EDE">
        <w:rPr>
          <w:rFonts w:ascii="ＭＳ Ｐゴシック" w:eastAsia="ＭＳ Ｐゴシック" w:hAnsi="ＭＳ Ｐゴシック" w:hint="eastAsia"/>
          <w:sz w:val="28"/>
          <w:szCs w:val="28"/>
        </w:rPr>
        <w:t>バス停「総合体育館前」至近</w:t>
      </w:r>
    </w:p>
    <w:p w:rsidR="006B1FF7" w:rsidRDefault="006B1FF7" w:rsidP="006B1FF7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</w:p>
    <w:p w:rsidR="009C52A5" w:rsidRPr="006B1FF7" w:rsidRDefault="006B1FF7" w:rsidP="006B1FF7">
      <w:pPr>
        <w:jc w:val="right"/>
      </w:pPr>
      <w:r>
        <w:rPr>
          <w:rFonts w:ascii="ＭＳ Ｐゴシック" w:eastAsia="ＭＳ Ｐゴシック" w:hAnsi="ＭＳ Ｐゴシック" w:hint="eastAsia"/>
          <w:sz w:val="28"/>
          <w:szCs w:val="28"/>
        </w:rPr>
        <w:t>申込締切　平成２６年１２月８日（月）</w:t>
      </w:r>
      <w:bookmarkStart w:id="0" w:name="_GoBack"/>
      <w:bookmarkEnd w:id="0"/>
    </w:p>
    <w:sectPr w:rsidR="009C52A5" w:rsidRPr="006B1FF7" w:rsidSect="005E5C34">
      <w:pgSz w:w="11906" w:h="16838" w:code="9"/>
      <w:pgMar w:top="1247" w:right="1418" w:bottom="1247" w:left="1418" w:header="851" w:footer="992" w:gutter="0"/>
      <w:cols w:space="425"/>
      <w:docGrid w:type="linesAndChars" w:linePitch="28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7CFA"/>
    <w:multiLevelType w:val="hybridMultilevel"/>
    <w:tmpl w:val="BED81A64"/>
    <w:lvl w:ilvl="0" w:tplc="898AE026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F7"/>
    <w:rsid w:val="006B1FF7"/>
    <w:rsid w:val="009C52A5"/>
    <w:rsid w:val="00CA46E0"/>
    <w:rsid w:val="00D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FF7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FF7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2014-11-06T03:59:00Z</dcterms:created>
  <dcterms:modified xsi:type="dcterms:W3CDTF">2014-11-06T04:00:00Z</dcterms:modified>
</cp:coreProperties>
</file>